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57" w:rsidRDefault="00001C57" w:rsidP="00001C57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:rsidR="00001C57" w:rsidRDefault="00001C57" w:rsidP="00001C57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iesniegt piedāvājumu</w:t>
      </w:r>
    </w:p>
    <w:p w:rsidR="00001C57" w:rsidRDefault="00001C57" w:rsidP="00001C57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01C57" w:rsidRDefault="00001C57" w:rsidP="0000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Tirgus izpētes procedūra </w:t>
      </w:r>
    </w:p>
    <w:p w:rsidR="00001C57" w:rsidRDefault="00001C57" w:rsidP="0000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B228B4">
        <w:rPr>
          <w:rFonts w:ascii="Times New Roman" w:hAnsi="Times New Roman"/>
          <w:b/>
          <w:sz w:val="24"/>
          <w:szCs w:val="24"/>
          <w:lang w:val="lv-LV"/>
        </w:rPr>
        <w:t>Produktu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piegāde </w:t>
      </w:r>
    </w:p>
    <w:p w:rsidR="00001C57" w:rsidRDefault="00001C57" w:rsidP="0000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Daugavpils pilsētas 16.vidusskolas vajadzībām”</w:t>
      </w:r>
    </w:p>
    <w:p w:rsidR="00001C57" w:rsidRDefault="00001C57" w:rsidP="0000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001C57" w:rsidRDefault="00001C57" w:rsidP="00001C57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Pasūtītājs: </w:t>
      </w:r>
    </w:p>
    <w:p w:rsidR="00001C57" w:rsidRDefault="00001C57" w:rsidP="00001C57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01C57" w:rsidTr="00001C57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57" w:rsidRDefault="00001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57" w:rsidRDefault="00001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16.vidusskola</w:t>
            </w:r>
          </w:p>
        </w:tc>
      </w:tr>
      <w:tr w:rsidR="00001C57" w:rsidTr="00001C5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57" w:rsidRDefault="00001C5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57" w:rsidRDefault="00001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Aveņu ielā 40, Daugavpils, LV-5422</w:t>
            </w:r>
          </w:p>
        </w:tc>
      </w:tr>
      <w:tr w:rsidR="00001C57" w:rsidTr="00001C5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57" w:rsidRDefault="00001C5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Nodokļa maks.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Reģ.Nr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57" w:rsidRDefault="00001C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LV90009737220</w:t>
            </w:r>
          </w:p>
        </w:tc>
      </w:tr>
      <w:tr w:rsidR="00001C57" w:rsidTr="00001C5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57" w:rsidRDefault="00001C57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57" w:rsidRDefault="00001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Skolas direktore Olga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Dukšinska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, 65476140</w:t>
            </w:r>
          </w:p>
          <w:p w:rsidR="00001C57" w:rsidRDefault="00001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e-pasts: vsk16@inbox.lv</w:t>
            </w:r>
          </w:p>
        </w:tc>
      </w:tr>
      <w:tr w:rsidR="00001C57" w:rsidTr="0059790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CF" w:rsidRDefault="007F5ECF" w:rsidP="007F5E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Pasūtītāja</w:t>
            </w:r>
          </w:p>
          <w:p w:rsidR="00001C57" w:rsidRDefault="007F5ECF" w:rsidP="007F5E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</w:t>
            </w:r>
            <w:r w:rsidR="00001C57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57" w:rsidRDefault="0059790A" w:rsidP="005979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Ēdnīcas vadītāja Inna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Skladova</w:t>
            </w:r>
            <w:proofErr w:type="spellEnd"/>
          </w:p>
          <w:p w:rsidR="0059790A" w:rsidRDefault="0059790A" w:rsidP="005979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28800456</w:t>
            </w:r>
          </w:p>
        </w:tc>
      </w:tr>
    </w:tbl>
    <w:p w:rsidR="00001C57" w:rsidRDefault="00001C57" w:rsidP="00001C5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001C57" w:rsidRDefault="00001C57" w:rsidP="00001C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Tirgus izpētes priekšmets: </w:t>
      </w:r>
      <w:r w:rsidR="0059790A">
        <w:rPr>
          <w:rFonts w:ascii="Times New Roman" w:hAnsi="Times New Roman"/>
          <w:sz w:val="24"/>
          <w:szCs w:val="24"/>
          <w:lang w:val="lv-LV"/>
        </w:rPr>
        <w:t xml:space="preserve">Produktu </w:t>
      </w:r>
      <w:r>
        <w:rPr>
          <w:rFonts w:ascii="Times New Roman" w:hAnsi="Times New Roman"/>
          <w:sz w:val="24"/>
          <w:szCs w:val="24"/>
          <w:lang w:val="lv-LV"/>
        </w:rPr>
        <w:t>piegāde Daugavpils pilsētas 16.vidusskolas vajadzībām saskaņā ar tehnisko specifikāciju.</w:t>
      </w:r>
    </w:p>
    <w:p w:rsidR="00001C57" w:rsidRDefault="00001C57" w:rsidP="00001C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Iepirkums sadalīts daļās:</w:t>
      </w:r>
    </w:p>
    <w:p w:rsidR="00001C57" w:rsidRDefault="0059790A" w:rsidP="0059790A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59790A">
        <w:rPr>
          <w:rFonts w:ascii="Times New Roman" w:hAnsi="Times New Roman"/>
          <w:sz w:val="24"/>
          <w:szCs w:val="24"/>
          <w:lang w:val="lv-LV"/>
        </w:rPr>
        <w:t>1.daļa Dzīvnieku valsts produkti, gaļa un gaļas produkti</w:t>
      </w:r>
    </w:p>
    <w:p w:rsidR="0059790A" w:rsidRDefault="0059790A" w:rsidP="0059790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 w:rsidRPr="0059790A">
        <w:rPr>
          <w:rFonts w:ascii="Times New Roman" w:hAnsi="Times New Roman"/>
          <w:b/>
          <w:sz w:val="24"/>
          <w:szCs w:val="24"/>
        </w:rPr>
        <w:t>2.daļa</w:t>
      </w:r>
      <w:proofErr w:type="gramEnd"/>
      <w:r w:rsidRPr="005979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90A">
        <w:rPr>
          <w:rFonts w:ascii="Times New Roman" w:hAnsi="Times New Roman"/>
          <w:b/>
          <w:sz w:val="24"/>
          <w:szCs w:val="24"/>
        </w:rPr>
        <w:t>Saldētas</w:t>
      </w:r>
      <w:proofErr w:type="spellEnd"/>
      <w:r w:rsidRPr="005979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90A">
        <w:rPr>
          <w:rFonts w:ascii="Times New Roman" w:hAnsi="Times New Roman"/>
          <w:b/>
          <w:sz w:val="24"/>
          <w:szCs w:val="24"/>
        </w:rPr>
        <w:t>gaļas</w:t>
      </w:r>
      <w:proofErr w:type="spellEnd"/>
      <w:r w:rsidRPr="005979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790A">
        <w:rPr>
          <w:rFonts w:ascii="Times New Roman" w:hAnsi="Times New Roman"/>
          <w:b/>
          <w:sz w:val="24"/>
          <w:szCs w:val="24"/>
        </w:rPr>
        <w:t>produkti</w:t>
      </w:r>
      <w:proofErr w:type="spellEnd"/>
    </w:p>
    <w:p w:rsidR="0059790A" w:rsidRDefault="0059790A" w:rsidP="0059790A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A6473A">
        <w:rPr>
          <w:rFonts w:ascii="Times New Roman" w:eastAsia="Times New Roman" w:hAnsi="Times New Roman"/>
          <w:b/>
          <w:sz w:val="24"/>
          <w:szCs w:val="24"/>
        </w:rPr>
        <w:t>.daļa</w:t>
      </w:r>
      <w:proofErr w:type="gram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Saldējums</w:t>
      </w:r>
      <w:proofErr w:type="spellEnd"/>
    </w:p>
    <w:p w:rsidR="0059790A" w:rsidRDefault="0059790A" w:rsidP="0059790A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A6473A">
        <w:rPr>
          <w:rFonts w:ascii="Times New Roman" w:eastAsia="Times New Roman" w:hAnsi="Times New Roman"/>
          <w:b/>
          <w:sz w:val="24"/>
          <w:szCs w:val="24"/>
        </w:rPr>
        <w:t>.daļa</w:t>
      </w:r>
      <w:proofErr w:type="gram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Kondensētais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piens</w:t>
      </w:r>
      <w:proofErr w:type="spellEnd"/>
    </w:p>
    <w:p w:rsidR="0059790A" w:rsidRDefault="0059790A" w:rsidP="0059790A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5</w:t>
      </w:r>
      <w:proofErr w:type="gram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daļa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Augļu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A6473A">
        <w:rPr>
          <w:rFonts w:ascii="Times New Roman" w:eastAsia="Times New Roman" w:hAnsi="Times New Roman"/>
          <w:b/>
          <w:sz w:val="24"/>
          <w:szCs w:val="24"/>
        </w:rPr>
        <w:t>un</w:t>
      </w:r>
      <w:proofErr w:type="gram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dārzeņu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sulas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minerālūdens</w:t>
      </w:r>
      <w:proofErr w:type="spellEnd"/>
    </w:p>
    <w:p w:rsidR="0059790A" w:rsidRDefault="0059790A" w:rsidP="0059790A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6473A">
        <w:rPr>
          <w:rFonts w:ascii="Times New Roman" w:eastAsia="Times New Roman" w:hAnsi="Times New Roman"/>
          <w:b/>
          <w:sz w:val="24"/>
          <w:szCs w:val="24"/>
        </w:rPr>
        <w:t>.daļa</w:t>
      </w:r>
      <w:proofErr w:type="gram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Mīklas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izstrādājumi</w:t>
      </w:r>
      <w:proofErr w:type="spellEnd"/>
    </w:p>
    <w:p w:rsidR="0059790A" w:rsidRDefault="0059790A" w:rsidP="0059790A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A6473A">
        <w:rPr>
          <w:rFonts w:ascii="Times New Roman" w:eastAsia="Times New Roman" w:hAnsi="Times New Roman"/>
          <w:b/>
          <w:sz w:val="24"/>
          <w:szCs w:val="24"/>
        </w:rPr>
        <w:t>.daļa</w:t>
      </w:r>
      <w:proofErr w:type="gram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Cukurs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tēja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kafija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kakao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un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saistītie</w:t>
      </w:r>
      <w:proofErr w:type="spellEnd"/>
      <w:r w:rsidRPr="00A647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6473A">
        <w:rPr>
          <w:rFonts w:ascii="Times New Roman" w:eastAsia="Times New Roman" w:hAnsi="Times New Roman"/>
          <w:b/>
          <w:sz w:val="24"/>
          <w:szCs w:val="24"/>
        </w:rPr>
        <w:t>produkti</w:t>
      </w:r>
      <w:proofErr w:type="spellEnd"/>
    </w:p>
    <w:p w:rsidR="007F5ECF" w:rsidRPr="0059790A" w:rsidRDefault="007F5ECF" w:rsidP="007F5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ECF" w:rsidRPr="007F5ECF" w:rsidRDefault="007F5ECF" w:rsidP="007F5ECF">
      <w:pPr>
        <w:pStyle w:val="a4"/>
        <w:numPr>
          <w:ilvl w:val="0"/>
          <w:numId w:val="4"/>
        </w:numPr>
      </w:pPr>
      <w:r w:rsidRPr="007F5ECF">
        <w:t>Pretendenti ir tiesīgi iesniegt vienu piedāvājumu par vienu vai vairākām daļām. Katra iepirkuma daļa tiks vērtēta atsevišķi un iepirkuma komisija pieņems lēmumu par katru daļu.</w:t>
      </w:r>
    </w:p>
    <w:p w:rsidR="00001C57" w:rsidRDefault="00001C57" w:rsidP="0059790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01C57" w:rsidRDefault="00001C57" w:rsidP="00001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Piedāvājumu var iesniegt: </w:t>
      </w:r>
      <w:r>
        <w:rPr>
          <w:rFonts w:ascii="Times New Roman" w:hAnsi="Times New Roman"/>
          <w:sz w:val="24"/>
          <w:szCs w:val="24"/>
          <w:lang w:val="lv-LV"/>
        </w:rPr>
        <w:t xml:space="preserve">pa pastu, elektroniski uz e-pastu </w:t>
      </w:r>
      <w:hyperlink r:id="rId5" w:history="1">
        <w:r>
          <w:rPr>
            <w:rStyle w:val="a3"/>
            <w:sz w:val="24"/>
            <w:lang w:val="lv-LV"/>
          </w:rPr>
          <w:t>vsk16@inbox.lv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vai personīgi Aveņu 40, Daugavpilī, skolas direktora kabinetā, līdz </w:t>
      </w:r>
      <w:r w:rsidR="003722A0">
        <w:rPr>
          <w:rFonts w:ascii="Times New Roman" w:hAnsi="Times New Roman"/>
          <w:b/>
          <w:sz w:val="24"/>
          <w:szCs w:val="24"/>
          <w:lang w:val="lv-LV"/>
        </w:rPr>
        <w:t>2016.gada 20</w:t>
      </w:r>
      <w:r>
        <w:rPr>
          <w:rFonts w:ascii="Times New Roman" w:hAnsi="Times New Roman"/>
          <w:b/>
          <w:sz w:val="24"/>
          <w:szCs w:val="24"/>
          <w:lang w:val="lv-LV"/>
        </w:rPr>
        <w:t>.maija</w:t>
      </w:r>
      <w:r w:rsidR="003722A0">
        <w:rPr>
          <w:rFonts w:ascii="Times New Roman" w:hAnsi="Times New Roman"/>
          <w:b/>
          <w:sz w:val="24"/>
          <w:szCs w:val="24"/>
          <w:lang w:val="lv-LV"/>
        </w:rPr>
        <w:t>m plkst.10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:00. </w:t>
      </w:r>
      <w:r>
        <w:rPr>
          <w:rFonts w:ascii="Times New Roman" w:hAnsi="Times New Roman"/>
          <w:sz w:val="24"/>
          <w:szCs w:val="24"/>
          <w:lang w:val="lv-LV"/>
        </w:rPr>
        <w:t>Pretendents ir tiesīgs iesniegt piedāvājumu par visām daļām vai arī par kādu atsevišķi. Katra daļa tiks vērtēta atsevišķi.</w:t>
      </w:r>
    </w:p>
    <w:p w:rsidR="00001C57" w:rsidRDefault="00001C57" w:rsidP="00001C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01C57" w:rsidRDefault="00001C57" w:rsidP="00001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Paredzamā līguma izpildes termiņš: </w:t>
      </w:r>
      <w:r>
        <w:rPr>
          <w:rFonts w:ascii="Times New Roman" w:hAnsi="Times New Roman"/>
          <w:sz w:val="24"/>
          <w:szCs w:val="24"/>
          <w:lang w:val="lv-LV" w:eastAsia="lv-LV"/>
        </w:rPr>
        <w:t>Līgums darbojas no tā parakstīšanas brīža un ir spēkā līdz at</w:t>
      </w:r>
      <w:r w:rsidR="00977F1E">
        <w:rPr>
          <w:rFonts w:ascii="Times New Roman" w:hAnsi="Times New Roman"/>
          <w:sz w:val="24"/>
          <w:szCs w:val="24"/>
          <w:lang w:val="lv-LV" w:eastAsia="lv-LV"/>
        </w:rPr>
        <w:t>klātā konkursa ,,Produktu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piegāde Daugavpils pilsētas pašvaldības iestādēm" rezultātiem.</w:t>
      </w:r>
    </w:p>
    <w:p w:rsidR="00001C57" w:rsidRDefault="00001C57" w:rsidP="00001C57">
      <w:pPr>
        <w:pStyle w:val="a4"/>
      </w:pPr>
    </w:p>
    <w:p w:rsidR="00001C57" w:rsidRDefault="00001C57" w:rsidP="00001C57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Cs/>
          <w:sz w:val="24"/>
          <w:szCs w:val="24"/>
          <w:lang w:val="lv-LV"/>
        </w:rPr>
        <w:t>Preces tiks iepirktas pa daļām, saskaņā ar Pasūtītāja iepriekšēju pasūtījumu (rakstisku vai mutisku), līgumā noteiktajā kārtībā. Pasūtītājam nav pienākums nopirkt visas tehniskās specifikācijā nosauktā</w:t>
      </w:r>
      <w:r w:rsidR="007F5ECF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s preces. </w:t>
      </w:r>
      <w:bookmarkStart w:id="0" w:name="_GoBack"/>
      <w:bookmarkEnd w:id="0"/>
    </w:p>
    <w:p w:rsidR="00001C57" w:rsidRDefault="00001C57" w:rsidP="00001C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Piedāvājumā jāiekļauj:</w:t>
      </w:r>
    </w:p>
    <w:p w:rsidR="00001C57" w:rsidRDefault="00001C57" w:rsidP="00001C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1.pielikums;</w:t>
      </w:r>
    </w:p>
    <w:p w:rsidR="00001C57" w:rsidRDefault="00001C57" w:rsidP="00001C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finanšu piedāvājums, aizpildot tehnisko specifikāciju (pielikums Nr.2). Cena jānorāda </w:t>
      </w:r>
      <w:proofErr w:type="spellStart"/>
      <w:r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bez PNV 21%. Cenā jāiekļauj visas izmaksas.</w:t>
      </w:r>
    </w:p>
    <w:p w:rsidR="00001C57" w:rsidRDefault="00001C57" w:rsidP="00001C5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001C57" w:rsidRDefault="00001C57" w:rsidP="00001C57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Piedāvājuma izvēles kritērijs: </w:t>
      </w:r>
      <w:r>
        <w:rPr>
          <w:rFonts w:ascii="Times New Roman" w:eastAsia="Times New Roman" w:hAnsi="Times New Roman"/>
          <w:bCs/>
          <w:sz w:val="24"/>
          <w:szCs w:val="24"/>
          <w:lang w:val="lv-LV"/>
        </w:rPr>
        <w:t>piedāvājums ar viszemāko cenu, kas pilnībā atbilst prasībām.</w:t>
      </w:r>
    </w:p>
    <w:p w:rsidR="00001C57" w:rsidRDefault="00001C57" w:rsidP="00001C57">
      <w:pPr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Ar lēmumu varēs iepazīties Daugavpils pilsētas Izglītības pārvaldes mājas lapā: </w:t>
      </w:r>
      <w:hyperlink r:id="rId6" w:history="1">
        <w:r>
          <w:rPr>
            <w:rStyle w:val="a3"/>
            <w:sz w:val="24"/>
            <w:lang w:val="lv-LV"/>
          </w:rPr>
          <w:t>www.izglitiba.daugavpils.lv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sadaļā „Publiskie iepirkumi” un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lv-LV"/>
          </w:rPr>
          <w:t>www.daugavpils.lv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sadaļā “Publisko iepirkumu likumā nereglamentētie iepirkumi”</w:t>
      </w:r>
    </w:p>
    <w:p w:rsidR="00001C57" w:rsidRDefault="00001C57" w:rsidP="00001C57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01C57" w:rsidRDefault="00001C57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01C57" w:rsidRDefault="00001C57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Daugavpils pilsētas 16.vidusskolas direktore.: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O.Dukšinska</w:t>
      </w:r>
      <w:proofErr w:type="spellEnd"/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15219">
      <w:pPr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1.pielikums</w:t>
      </w:r>
    </w:p>
    <w:p w:rsidR="00015219" w:rsidRDefault="00015219" w:rsidP="00015219">
      <w:pPr>
        <w:spacing w:after="0"/>
        <w:rPr>
          <w:rFonts w:ascii="Times New Roman" w:hAnsi="Times New Roman"/>
          <w:lang w:val="lv-LV"/>
        </w:rPr>
      </w:pPr>
    </w:p>
    <w:p w:rsidR="00015219" w:rsidRDefault="00015219" w:rsidP="00015219">
      <w:pPr>
        <w:spacing w:after="0"/>
        <w:rPr>
          <w:rFonts w:ascii="Times New Roman" w:hAnsi="Times New Roman"/>
          <w:lang w:val="lv-LV"/>
        </w:rPr>
      </w:pPr>
    </w:p>
    <w:p w:rsidR="00015219" w:rsidRDefault="00015219" w:rsidP="00015219">
      <w:pPr>
        <w:pStyle w:val="a5"/>
        <w:suppressLineNumbers w:val="0"/>
        <w:rPr>
          <w:sz w:val="22"/>
          <w:szCs w:val="22"/>
        </w:rPr>
      </w:pPr>
    </w:p>
    <w:p w:rsidR="00015219" w:rsidRDefault="00015219" w:rsidP="00015219">
      <w:pPr>
        <w:pStyle w:val="a5"/>
        <w:suppressLineNumbers w:val="0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015219" w:rsidRDefault="00015219" w:rsidP="00015219">
      <w:pPr>
        <w:pStyle w:val="a5"/>
        <w:suppressLineNumbers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015219" w:rsidRDefault="00015219" w:rsidP="00015219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Komersants</w:t>
      </w:r>
    </w:p>
    <w:p w:rsidR="00015219" w:rsidRDefault="00015219" w:rsidP="00015219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15219" w:rsidRDefault="00015219" w:rsidP="00015219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015219" w:rsidRDefault="00015219" w:rsidP="00015219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015219" w:rsidRDefault="00015219" w:rsidP="00015219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015219" w:rsidRDefault="00015219" w:rsidP="00015219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015219" w:rsidRDefault="00015219" w:rsidP="00015219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tālr., fakss___________________________ e-pasts__________________________________</w:t>
      </w:r>
    </w:p>
    <w:p w:rsidR="00015219" w:rsidRDefault="00015219" w:rsidP="00015219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Kontaktpersonas amats, vārds, uzvārds, tālr.</w:t>
      </w:r>
    </w:p>
    <w:p w:rsidR="00015219" w:rsidRDefault="00015219" w:rsidP="00015219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015219" w:rsidRDefault="00015219" w:rsidP="00015219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015219" w:rsidRDefault="00015219" w:rsidP="00015219">
      <w:pPr>
        <w:jc w:val="both"/>
        <w:rPr>
          <w:rFonts w:ascii="Times New Roman" w:hAnsi="Times New Roman"/>
          <w:b/>
          <w:bCs/>
          <w:lang w:val="lv-LV"/>
        </w:rPr>
      </w:pPr>
    </w:p>
    <w:p w:rsidR="00015219" w:rsidRDefault="00015219" w:rsidP="00015219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015219" w:rsidRDefault="00015219" w:rsidP="0001521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Piesakās piedalīties tirgus izpētes procedūrā</w:t>
      </w:r>
      <w:r>
        <w:rPr>
          <w:rFonts w:ascii="Times New Roman" w:hAnsi="Times New Roman"/>
          <w:b/>
          <w:lang w:val="lv-LV"/>
        </w:rPr>
        <w:t xml:space="preserve"> “Produktu piegāde Daugavpils pilsētas 16.vidusskolas vajadzībām”</w:t>
      </w:r>
      <w:r>
        <w:rPr>
          <w:rFonts w:ascii="Times New Roman" w:hAnsi="Times New Roman"/>
          <w:b/>
          <w:bCs/>
          <w:lang w:val="lv-LV"/>
        </w:rPr>
        <w:t xml:space="preserve">, identifikācijas numurs </w:t>
      </w:r>
      <w:r>
        <w:rPr>
          <w:rFonts w:ascii="Times New Roman" w:hAnsi="Times New Roman"/>
          <w:u w:val="single"/>
          <w:lang w:val="lv-LV"/>
        </w:rPr>
        <w:t>__________</w:t>
      </w:r>
      <w:r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015219" w:rsidRDefault="00015219" w:rsidP="00015219">
      <w:pPr>
        <w:pStyle w:val="a4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 w:rsidR="00015219" w:rsidRDefault="00015219" w:rsidP="00015219">
      <w:pPr>
        <w:pStyle w:val="a4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visa sniegtā informācija ir pilnīga un patiesa;</w:t>
      </w:r>
    </w:p>
    <w:p w:rsidR="00015219" w:rsidRDefault="00015219" w:rsidP="00015219">
      <w:pPr>
        <w:pStyle w:val="a4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015219" w:rsidRDefault="00015219" w:rsidP="00015219">
      <w:pPr>
        <w:pStyle w:val="a4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nav tādu apstākļu, kuri liegtu tiesības piedalīties iepirkumā un izpildīt izvirzītās prasības;</w:t>
      </w:r>
    </w:p>
    <w:tbl>
      <w:tblPr>
        <w:tblpPr w:leftFromText="180" w:rightFromText="180" w:bottomFromText="16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015219" w:rsidTr="0001521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219" w:rsidRDefault="0001521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Vārds, uzvārds,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19" w:rsidRDefault="0001521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015219" w:rsidTr="0001521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219" w:rsidRDefault="0001521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19" w:rsidRDefault="0001521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015219" w:rsidRDefault="00015219" w:rsidP="00015219">
      <w:pPr>
        <w:rPr>
          <w:lang w:val="lv-LV"/>
        </w:rPr>
      </w:pPr>
    </w:p>
    <w:p w:rsidR="00015219" w:rsidRDefault="00015219" w:rsidP="00015219"/>
    <w:p w:rsidR="00015219" w:rsidRDefault="00015219" w:rsidP="00015219"/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15219" w:rsidRDefault="00015219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01C57" w:rsidRDefault="00001C57" w:rsidP="00001C5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01C57" w:rsidRDefault="00001C57" w:rsidP="00001C5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001C57" w:rsidRDefault="00001C57" w:rsidP="00001C57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001C57" w:rsidRDefault="00001C57" w:rsidP="00001C57"/>
    <w:p w:rsidR="00001C57" w:rsidRDefault="00001C57" w:rsidP="00001C57"/>
    <w:p w:rsidR="00001C57" w:rsidRDefault="00001C57" w:rsidP="00001C57"/>
    <w:p w:rsidR="00D01167" w:rsidRDefault="00D01167"/>
    <w:sectPr w:rsidR="00D0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7"/>
    <w:rsid w:val="00001C57"/>
    <w:rsid w:val="00015219"/>
    <w:rsid w:val="003722A0"/>
    <w:rsid w:val="0059790A"/>
    <w:rsid w:val="00731B85"/>
    <w:rsid w:val="007F5ECF"/>
    <w:rsid w:val="00977F1E"/>
    <w:rsid w:val="00B228B4"/>
    <w:rsid w:val="00D0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3C81-4265-4B25-911D-8D1F78B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5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1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C5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5">
    <w:name w:val="Заголовок таблицы"/>
    <w:basedOn w:val="a"/>
    <w:rsid w:val="0001521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mailto:vsk16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2016-05-09T08:34:00Z</dcterms:created>
  <dcterms:modified xsi:type="dcterms:W3CDTF">2016-05-09T13:48:00Z</dcterms:modified>
</cp:coreProperties>
</file>